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>Učenici 6. razreda!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>Na dopunskoj nastavi ćemo ponovljati imperativ.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>Imperativ je zapovjedni glagolski način.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>Imperativ izriče zapovijed, molbu, savjet, upozorenje i poticaj.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>Primjeri: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b/>
          <w:sz w:val="24"/>
          <w:szCs w:val="24"/>
        </w:rPr>
        <w:t>Ustani!</w:t>
      </w:r>
      <w:r w:rsidRPr="0037376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37376B">
        <w:rPr>
          <w:rFonts w:ascii="Times New Roman" w:hAnsi="Times New Roman" w:cs="Times New Roman"/>
          <w:sz w:val="24"/>
          <w:szCs w:val="24"/>
        </w:rPr>
        <w:t xml:space="preserve"> </w:t>
      </w:r>
      <w:r w:rsidRPr="0037376B">
        <w:rPr>
          <w:rFonts w:ascii="Times New Roman" w:hAnsi="Times New Roman" w:cs="Times New Roman"/>
          <w:sz w:val="24"/>
          <w:szCs w:val="24"/>
        </w:rPr>
        <w:t xml:space="preserve"> </w:t>
      </w:r>
      <w:r w:rsidRPr="0037376B">
        <w:rPr>
          <w:rFonts w:ascii="Times New Roman" w:hAnsi="Times New Roman" w:cs="Times New Roman"/>
          <w:sz w:val="24"/>
          <w:szCs w:val="24"/>
        </w:rPr>
        <w:t xml:space="preserve">zapovijed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Molim te, </w:t>
      </w:r>
      <w:r w:rsidRPr="0037376B">
        <w:rPr>
          <w:rFonts w:ascii="Times New Roman" w:hAnsi="Times New Roman" w:cs="Times New Roman"/>
          <w:b/>
          <w:sz w:val="24"/>
          <w:szCs w:val="24"/>
        </w:rPr>
        <w:t>operi</w:t>
      </w:r>
      <w:r w:rsidRPr="0037376B">
        <w:rPr>
          <w:rFonts w:ascii="Times New Roman" w:hAnsi="Times New Roman" w:cs="Times New Roman"/>
          <w:sz w:val="24"/>
          <w:szCs w:val="24"/>
        </w:rPr>
        <w:t xml:space="preserve"> suđe! </w:t>
      </w:r>
      <w:r w:rsidRPr="0037376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7376B">
        <w:rPr>
          <w:rFonts w:ascii="Times New Roman" w:hAnsi="Times New Roman" w:cs="Times New Roman"/>
          <w:sz w:val="24"/>
          <w:szCs w:val="24"/>
        </w:rPr>
        <w:t xml:space="preserve">molba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Dobro </w:t>
      </w:r>
      <w:r w:rsidRPr="0037376B">
        <w:rPr>
          <w:rFonts w:ascii="Times New Roman" w:hAnsi="Times New Roman" w:cs="Times New Roman"/>
          <w:b/>
          <w:sz w:val="24"/>
          <w:szCs w:val="24"/>
        </w:rPr>
        <w:t>uvježbaj</w:t>
      </w:r>
      <w:r w:rsidRPr="0037376B">
        <w:rPr>
          <w:rFonts w:ascii="Times New Roman" w:hAnsi="Times New Roman" w:cs="Times New Roman"/>
          <w:sz w:val="24"/>
          <w:szCs w:val="24"/>
        </w:rPr>
        <w:t xml:space="preserve"> zadatke za ispit! </w:t>
      </w:r>
      <w:r w:rsidRPr="0037376B">
        <w:rPr>
          <w:rFonts w:ascii="Times New Roman" w:hAnsi="Times New Roman" w:cs="Times New Roman"/>
          <w:sz w:val="24"/>
          <w:szCs w:val="24"/>
        </w:rPr>
        <w:t xml:space="preserve">   </w:t>
      </w:r>
      <w:r w:rsidRPr="0037376B">
        <w:rPr>
          <w:rFonts w:ascii="Times New Roman" w:hAnsi="Times New Roman" w:cs="Times New Roman"/>
          <w:sz w:val="24"/>
          <w:szCs w:val="24"/>
        </w:rPr>
        <w:t xml:space="preserve">savjet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b/>
          <w:sz w:val="24"/>
          <w:szCs w:val="24"/>
        </w:rPr>
        <w:t>Probudi se</w:t>
      </w:r>
      <w:r w:rsidRPr="0037376B">
        <w:rPr>
          <w:rFonts w:ascii="Times New Roman" w:hAnsi="Times New Roman" w:cs="Times New Roman"/>
          <w:sz w:val="24"/>
          <w:szCs w:val="24"/>
        </w:rPr>
        <w:t xml:space="preserve">, zakasnit ćeš u školu! </w:t>
      </w:r>
      <w:r w:rsidRPr="0037376B">
        <w:rPr>
          <w:rFonts w:ascii="Times New Roman" w:hAnsi="Times New Roman" w:cs="Times New Roman"/>
          <w:sz w:val="24"/>
          <w:szCs w:val="24"/>
        </w:rPr>
        <w:t xml:space="preserve">   </w:t>
      </w:r>
      <w:r w:rsidRPr="0037376B">
        <w:rPr>
          <w:rFonts w:ascii="Times New Roman" w:hAnsi="Times New Roman" w:cs="Times New Roman"/>
          <w:sz w:val="24"/>
          <w:szCs w:val="24"/>
        </w:rPr>
        <w:t xml:space="preserve">upozorenje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Hajde, </w:t>
      </w:r>
      <w:r w:rsidRPr="0037376B">
        <w:rPr>
          <w:rFonts w:ascii="Times New Roman" w:hAnsi="Times New Roman" w:cs="Times New Roman"/>
          <w:b/>
          <w:sz w:val="24"/>
          <w:szCs w:val="24"/>
        </w:rPr>
        <w:t>jedi!</w:t>
      </w:r>
      <w:r w:rsidRPr="0037376B">
        <w:rPr>
          <w:rFonts w:ascii="Times New Roman" w:hAnsi="Times New Roman" w:cs="Times New Roman"/>
          <w:sz w:val="24"/>
          <w:szCs w:val="24"/>
        </w:rPr>
        <w:t xml:space="preserve"> </w:t>
      </w:r>
      <w:r w:rsidRPr="0037376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7376B">
        <w:rPr>
          <w:rFonts w:ascii="Times New Roman" w:hAnsi="Times New Roman" w:cs="Times New Roman"/>
          <w:sz w:val="24"/>
          <w:szCs w:val="24"/>
        </w:rPr>
        <w:t xml:space="preserve">poticaj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>Za vježbu prepišite i riješite zadatake u nastavku.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1. Dopuni rečenice imperativima zadanih glagola.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>Ivane, ________________________ kako držiš čašu. (paziti, 2. os. jd.)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Ne ________________________ po novom stolnjaku. (prolijevati, 2. os. jd.)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Djeco, pristojno ________________________ za stolom. (ponašati se, 2. os. mn.)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Neka ______________ susjedi da ste dobro odgojeni. (vidjeti, 3. os. mn.)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Na odlasku __________________________ baku i djeda. (pozdraviti, 2. os. mn.)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Već je kasno, zato se___________________ da stignemo na vlak. (požuriti , 1. os. mn.)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2. Dopuni Martino pismo Miri zadanim imperativima.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nagovori, povedi, neka zaboravi, dođi, učini, donesi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lastRenderedPageBreak/>
        <w:t>Draga Mira, molim te, ________________ me posjetiti u bolnicu.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7376B">
        <w:rPr>
          <w:rFonts w:ascii="Times New Roman" w:hAnsi="Times New Roman" w:cs="Times New Roman"/>
          <w:sz w:val="24"/>
          <w:szCs w:val="24"/>
        </w:rPr>
        <w:t>U bolnici sporo prolaze sati.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 ______________ mi neku zanimljivu knjigu.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Sa sobom ____________________ Marka.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Znam da on ne voli ovakva mjesta, ali ____________________ ga.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>Ti znaš kako. Reci mu _______________________ na našu svađu.</w:t>
      </w:r>
    </w:p>
    <w:p w:rsid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Stvarno bih se željela pomiriti s njim.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_________________ što te molim. 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>Meni za ljubav.</w:t>
      </w:r>
    </w:p>
    <w:p w:rsidR="00456617" w:rsidRPr="0037376B" w:rsidRDefault="0037376B">
      <w:pPr>
        <w:rPr>
          <w:rFonts w:ascii="Times New Roman" w:hAnsi="Times New Roman" w:cs="Times New Roman"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Pozdravlja te tvoja Marta!</w:t>
      </w: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sz w:val="24"/>
          <w:szCs w:val="24"/>
        </w:rPr>
      </w:pPr>
    </w:p>
    <w:p w:rsidR="0037376B" w:rsidRPr="0037376B" w:rsidRDefault="0037376B">
      <w:pPr>
        <w:rPr>
          <w:rFonts w:ascii="Times New Roman" w:hAnsi="Times New Roman" w:cs="Times New Roman"/>
          <w:b/>
          <w:sz w:val="24"/>
          <w:szCs w:val="24"/>
        </w:rPr>
      </w:pPr>
      <w:r w:rsidRPr="0037376B">
        <w:rPr>
          <w:rFonts w:ascii="Times New Roman" w:hAnsi="Times New Roman" w:cs="Times New Roman"/>
          <w:sz w:val="24"/>
          <w:szCs w:val="24"/>
        </w:rPr>
        <w:t xml:space="preserve">Riješene zadatake fotografiraj i pošalji u privatnoj poruci na Yammer </w:t>
      </w:r>
      <w:r w:rsidRPr="0037376B">
        <w:rPr>
          <w:rFonts w:ascii="Times New Roman" w:hAnsi="Times New Roman" w:cs="Times New Roman"/>
          <w:b/>
          <w:sz w:val="24"/>
          <w:szCs w:val="24"/>
        </w:rPr>
        <w:t>do idućeg četvrtka, 7.5.2020.</w:t>
      </w:r>
    </w:p>
    <w:sectPr w:rsidR="0037376B" w:rsidRPr="00373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6B"/>
    <w:rsid w:val="0037376B"/>
    <w:rsid w:val="0045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0213"/>
  <w15:chartTrackingRefBased/>
  <w15:docId w15:val="{A01971A1-4820-4DB6-B9D8-3A12E22E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2020-04-29T20:26:00Z</dcterms:created>
  <dcterms:modified xsi:type="dcterms:W3CDTF">2020-04-29T20:35:00Z</dcterms:modified>
</cp:coreProperties>
</file>